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B" w:rsidRPr="00772BD7" w:rsidRDefault="003E20D5">
      <w:pPr>
        <w:rPr>
          <w:sz w:val="32"/>
          <w:szCs w:val="32"/>
        </w:rPr>
      </w:pPr>
      <w:r w:rsidRPr="00772BD7">
        <w:rPr>
          <w:sz w:val="32"/>
          <w:szCs w:val="32"/>
        </w:rPr>
        <w:t>Vážení občania,</w:t>
      </w:r>
    </w:p>
    <w:p w:rsidR="003E20D5" w:rsidRPr="00772BD7" w:rsidRDefault="003E20D5">
      <w:pPr>
        <w:rPr>
          <w:sz w:val="32"/>
          <w:szCs w:val="32"/>
        </w:rPr>
      </w:pPr>
    </w:p>
    <w:p w:rsidR="003E20D5" w:rsidRPr="00772BD7" w:rsidRDefault="003E20D5" w:rsidP="00066B4B">
      <w:pPr>
        <w:jc w:val="both"/>
        <w:rPr>
          <w:sz w:val="32"/>
          <w:szCs w:val="32"/>
        </w:rPr>
      </w:pPr>
      <w:r w:rsidRPr="00772BD7">
        <w:rPr>
          <w:sz w:val="32"/>
          <w:szCs w:val="32"/>
        </w:rPr>
        <w:t xml:space="preserve">Západoslovenská vodárenská spoločnosť Vásv súvislosti so zmenou ceny vodného a stočného </w:t>
      </w:r>
      <w:r w:rsidR="00235681" w:rsidRPr="00772BD7">
        <w:rPr>
          <w:sz w:val="32"/>
          <w:szCs w:val="32"/>
        </w:rPr>
        <w:t xml:space="preserve">žiada </w:t>
      </w:r>
      <w:r w:rsidRPr="00772BD7">
        <w:rPr>
          <w:sz w:val="32"/>
          <w:szCs w:val="32"/>
        </w:rPr>
        <w:t xml:space="preserve">o spoluprácu. Odčítajte stav Vášho vodomeru a nahláste ho elektronicky na internetovej stránke </w:t>
      </w:r>
      <w:hyperlink r:id="rId4" w:history="1">
        <w:r w:rsidRPr="00772BD7">
          <w:rPr>
            <w:rStyle w:val="Hypertextovprepojenie"/>
            <w:color w:val="auto"/>
            <w:sz w:val="32"/>
            <w:szCs w:val="32"/>
          </w:rPr>
          <w:t>www.odpocet.zsvs.sk</w:t>
        </w:r>
      </w:hyperlink>
      <w:r w:rsidRPr="00772BD7">
        <w:rPr>
          <w:sz w:val="32"/>
          <w:szCs w:val="32"/>
        </w:rPr>
        <w:t>. Urobte tak najneskôr do 1. júla 2022</w:t>
      </w:r>
      <w:r w:rsidR="00235681" w:rsidRPr="00772BD7">
        <w:rPr>
          <w:sz w:val="32"/>
          <w:szCs w:val="32"/>
        </w:rPr>
        <w:t xml:space="preserve"> a zapojte sa do súťaže o dovolenku v hodnote 2500 EUR a ďalších 99 vecných cien. </w:t>
      </w:r>
    </w:p>
    <w:p w:rsidR="00235681" w:rsidRPr="00772BD7" w:rsidRDefault="00235681" w:rsidP="00066B4B">
      <w:pPr>
        <w:jc w:val="both"/>
        <w:rPr>
          <w:sz w:val="32"/>
          <w:szCs w:val="32"/>
        </w:rPr>
      </w:pPr>
      <w:r w:rsidRPr="00772BD7">
        <w:rPr>
          <w:sz w:val="32"/>
          <w:szCs w:val="32"/>
        </w:rPr>
        <w:t>Bližšie informácie nájdete na www.zsvs.sk.</w:t>
      </w:r>
    </w:p>
    <w:sectPr w:rsidR="00235681" w:rsidRPr="00772BD7" w:rsidSect="00EA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88"/>
    <w:rsid w:val="00066B4B"/>
    <w:rsid w:val="00180CCE"/>
    <w:rsid w:val="00235681"/>
    <w:rsid w:val="003E20D5"/>
    <w:rsid w:val="00772BD7"/>
    <w:rsid w:val="007A6E8B"/>
    <w:rsid w:val="00851F88"/>
    <w:rsid w:val="00B17C0C"/>
    <w:rsid w:val="00EA54CB"/>
    <w:rsid w:val="00F051CB"/>
    <w:rsid w:val="00F4261D"/>
    <w:rsid w:val="00FA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F8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20D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E20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pocet.zs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Marecek Kunc</dc:creator>
  <cp:lastModifiedBy>User</cp:lastModifiedBy>
  <cp:revision>2</cp:revision>
  <cp:lastPrinted>2022-06-13T10:34:00Z</cp:lastPrinted>
  <dcterms:created xsi:type="dcterms:W3CDTF">2022-06-15T06:45:00Z</dcterms:created>
  <dcterms:modified xsi:type="dcterms:W3CDTF">2022-06-15T06:45:00Z</dcterms:modified>
</cp:coreProperties>
</file>